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B" w:rsidRPr="00F378ED" w:rsidRDefault="0056071B" w:rsidP="0056071B">
      <w:pPr>
        <w:widowControl/>
        <w:shd w:val="clear" w:color="auto" w:fill="FFFFFF"/>
        <w:spacing w:line="360" w:lineRule="atLeast"/>
        <w:rPr>
          <w:rFonts w:ascii="方正仿宋_GBK" w:hint="eastAsia"/>
          <w:szCs w:val="32"/>
        </w:rPr>
      </w:pPr>
      <w:r w:rsidRPr="00F378ED">
        <w:rPr>
          <w:rFonts w:ascii="方正小标宋_GBK" w:eastAsia="方正小标宋_GBK" w:hAnsi="仿宋" w:hint="eastAsia"/>
          <w:szCs w:val="32"/>
        </w:rPr>
        <w:t>（五）省级行业协会商会会员对本会工作评价调查表</w:t>
      </w:r>
    </w:p>
    <w:p w:rsidR="0056071B" w:rsidRPr="00F378ED" w:rsidRDefault="0056071B" w:rsidP="0056071B">
      <w:pPr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 xml:space="preserve">省级行业协会商会名称:                                 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1.对民主管理方面的评价：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2.对服务性方面的评价：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3.对非营利性方面的评价：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4.对诚信度方面的评价：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5.对创新性方面的评价：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6.对凝聚力和发挥作用方面的评价：</w:t>
      </w:r>
    </w:p>
    <w:p w:rsidR="0056071B" w:rsidRPr="00F378ED" w:rsidRDefault="0056071B" w:rsidP="0056071B">
      <w:pPr>
        <w:ind w:firstLineChars="200" w:firstLine="640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□好   □较好    □一般    □差</w:t>
      </w:r>
    </w:p>
    <w:p w:rsidR="0056071B" w:rsidRPr="00F378ED" w:rsidRDefault="0056071B" w:rsidP="0056071B">
      <w:pPr>
        <w:ind w:firstLineChars="1477" w:firstLine="4726"/>
        <w:rPr>
          <w:rFonts w:ascii="方正仿宋_GBK" w:hint="eastAsia"/>
          <w:szCs w:val="32"/>
        </w:rPr>
      </w:pPr>
    </w:p>
    <w:p w:rsidR="0056071B" w:rsidRPr="00F378ED" w:rsidRDefault="0056071B" w:rsidP="0056071B">
      <w:pPr>
        <w:ind w:firstLineChars="1477" w:firstLine="4726"/>
        <w:rPr>
          <w:rFonts w:ascii="方正仿宋_GBK" w:hint="eastAsia"/>
          <w:szCs w:val="32"/>
        </w:rPr>
      </w:pPr>
    </w:p>
    <w:p w:rsidR="0056071B" w:rsidRPr="00F378ED" w:rsidRDefault="0056071B" w:rsidP="0056071B">
      <w:pPr>
        <w:ind w:firstLineChars="1477" w:firstLine="4726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会员签名：</w:t>
      </w:r>
    </w:p>
    <w:p w:rsidR="0056071B" w:rsidRPr="00F378ED" w:rsidRDefault="0056071B" w:rsidP="0056071B">
      <w:pPr>
        <w:ind w:firstLineChars="1477" w:firstLine="4726"/>
        <w:rPr>
          <w:rFonts w:ascii="方正仿宋_GBK" w:hint="eastAsia"/>
          <w:szCs w:val="32"/>
        </w:rPr>
      </w:pPr>
      <w:r w:rsidRPr="00F378ED">
        <w:rPr>
          <w:rFonts w:ascii="方正仿宋_GBK" w:hint="eastAsia"/>
          <w:szCs w:val="32"/>
        </w:rPr>
        <w:t>联系电话:</w:t>
      </w:r>
    </w:p>
    <w:p w:rsidR="0056071B" w:rsidRPr="00F378ED" w:rsidRDefault="0056071B" w:rsidP="0056071B">
      <w:pPr>
        <w:ind w:firstLineChars="1477" w:firstLine="4726"/>
        <w:rPr>
          <w:rFonts w:ascii="方正仿宋_GBK" w:hint="eastAsia"/>
          <w:szCs w:val="32"/>
        </w:rPr>
      </w:pPr>
    </w:p>
    <w:p w:rsidR="0056071B" w:rsidRPr="00F378ED" w:rsidRDefault="0056071B" w:rsidP="0056071B">
      <w:pPr>
        <w:ind w:firstLineChars="1477" w:firstLine="4726"/>
        <w:rPr>
          <w:rFonts w:ascii="方正小标宋_GBK" w:eastAsia="方正小标宋_GBK" w:hAnsi="仿宋" w:hint="eastAsia"/>
          <w:szCs w:val="32"/>
        </w:rPr>
      </w:pPr>
      <w:r w:rsidRPr="00F378ED">
        <w:rPr>
          <w:rFonts w:ascii="方正仿宋_GBK" w:hint="eastAsia"/>
          <w:szCs w:val="32"/>
        </w:rPr>
        <w:t>年  月  日</w:t>
      </w:r>
    </w:p>
    <w:p w:rsidR="0056071B" w:rsidRPr="00F378ED" w:rsidRDefault="0056071B" w:rsidP="0056071B">
      <w:pPr>
        <w:widowControl/>
        <w:shd w:val="clear" w:color="auto" w:fill="FFFFFF"/>
        <w:spacing w:line="360" w:lineRule="atLeast"/>
        <w:rPr>
          <w:rFonts w:ascii="方正小标宋_GBK" w:eastAsia="方正小标宋_GBK" w:hAnsi="仿宋" w:hint="eastAsia"/>
          <w:szCs w:val="32"/>
        </w:rPr>
      </w:pPr>
      <w:r w:rsidRPr="00F378ED">
        <w:rPr>
          <w:rFonts w:ascii="方正小标宋_GBK" w:eastAsia="方正小标宋_GBK" w:hAnsi="仿宋" w:hint="eastAsia"/>
          <w:szCs w:val="32"/>
        </w:rPr>
        <w:t xml:space="preserve">   </w:t>
      </w:r>
    </w:p>
    <w:p w:rsidR="00E218C5" w:rsidRPr="0056071B" w:rsidRDefault="00E218C5"/>
    <w:sectPr w:rsidR="00E218C5" w:rsidRPr="0056071B" w:rsidSect="00E2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71B"/>
    <w:rsid w:val="0056071B"/>
    <w:rsid w:val="00E2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1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2018-06-15T02:02:00Z</dcterms:created>
  <dcterms:modified xsi:type="dcterms:W3CDTF">2018-06-15T02:03:00Z</dcterms:modified>
</cp:coreProperties>
</file>